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00"/>
        <w:tblW w:w="10659" w:type="dxa"/>
        <w:tblLayout w:type="fixed"/>
        <w:tblLook w:val="0000" w:firstRow="0" w:lastRow="0" w:firstColumn="0" w:lastColumn="0" w:noHBand="0" w:noVBand="0"/>
      </w:tblPr>
      <w:tblGrid>
        <w:gridCol w:w="1707"/>
        <w:gridCol w:w="5022"/>
        <w:gridCol w:w="288"/>
        <w:gridCol w:w="882"/>
        <w:gridCol w:w="2760"/>
      </w:tblGrid>
      <w:tr w:rsidR="00F00FB4" w:rsidRPr="006445F5" w14:paraId="3B2E9E89" w14:textId="77777777" w:rsidTr="00F00FB4">
        <w:tc>
          <w:tcPr>
            <w:tcW w:w="1707" w:type="dxa"/>
          </w:tcPr>
          <w:p w14:paraId="7B55DE95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310" w:type="dxa"/>
            <w:gridSpan w:val="2"/>
          </w:tcPr>
          <w:p w14:paraId="2848FF47" w14:textId="77777777" w:rsidR="00F00FB4" w:rsidRPr="006445F5" w:rsidRDefault="00F00FB4" w:rsidP="00F00F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82" w:type="dxa"/>
          </w:tcPr>
          <w:p w14:paraId="13761818" w14:textId="77777777" w:rsidR="00F00FB4" w:rsidRPr="006445F5" w:rsidRDefault="00F00FB4" w:rsidP="00F00F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760" w:type="dxa"/>
          </w:tcPr>
          <w:p w14:paraId="34870744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</w:tr>
      <w:tr w:rsidR="00F00FB4" w:rsidRPr="006445F5" w14:paraId="3CB7D776" w14:textId="77777777" w:rsidTr="00F00FB4">
        <w:tc>
          <w:tcPr>
            <w:tcW w:w="1707" w:type="dxa"/>
          </w:tcPr>
          <w:p w14:paraId="0684B7A7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Submitted by: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2C8638E4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44157A6" w14:textId="77777777" w:rsidR="00F00FB4" w:rsidRPr="006445F5" w:rsidRDefault="00F00FB4" w:rsidP="00F00F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9CC4675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</w:tr>
      <w:tr w:rsidR="00F00FB4" w:rsidRPr="006445F5" w14:paraId="624B4A95" w14:textId="77777777" w:rsidTr="00F00FB4">
        <w:tc>
          <w:tcPr>
            <w:tcW w:w="1707" w:type="dxa"/>
          </w:tcPr>
          <w:p w14:paraId="73D1A55A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4CC16595" w14:textId="5FB19BCE" w:rsidR="00F00FB4" w:rsidRPr="006445F5" w:rsidRDefault="00F00FB4" w:rsidP="00F00F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Cs/>
                <w:sz w:val="16"/>
                <w:szCs w:val="24"/>
              </w:rPr>
              <w:t xml:space="preserve">officer’s </w:t>
            </w:r>
            <w:r w:rsidR="00381C30">
              <w:rPr>
                <w:rFonts w:ascii="Arial Narrow" w:eastAsia="Times New Roman" w:hAnsi="Arial Narrow" w:cs="Times New Roman"/>
                <w:bCs/>
                <w:sz w:val="16"/>
                <w:szCs w:val="24"/>
              </w:rPr>
              <w:t>name</w:t>
            </w:r>
          </w:p>
        </w:tc>
        <w:tc>
          <w:tcPr>
            <w:tcW w:w="882" w:type="dxa"/>
          </w:tcPr>
          <w:p w14:paraId="3262D095" w14:textId="77777777" w:rsidR="00F00FB4" w:rsidRPr="006445F5" w:rsidRDefault="00F00FB4" w:rsidP="00F00F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13E8BA99" w14:textId="77777777" w:rsidR="00F00FB4" w:rsidRPr="006445F5" w:rsidRDefault="00F00FB4" w:rsidP="00F00F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</w:tr>
    </w:tbl>
    <w:p w14:paraId="06B9AD01" w14:textId="77777777" w:rsidR="00F00FB4" w:rsidRPr="006445F5" w:rsidRDefault="00F00FB4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7DD6E30B" w14:textId="77777777" w:rsidR="00F00FB4" w:rsidRPr="006445F5" w:rsidRDefault="00F00FB4" w:rsidP="00F00F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</w:rPr>
      </w:pPr>
      <w:r w:rsidRPr="006445F5">
        <w:rPr>
          <w:rFonts w:ascii="Arial Narrow" w:eastAsia="Times New Roman" w:hAnsi="Arial Narrow" w:cs="Times New Roman"/>
          <w:b/>
          <w:bCs/>
          <w:sz w:val="32"/>
          <w:szCs w:val="24"/>
        </w:rPr>
        <w:t>West Virginia University</w:t>
      </w:r>
    </w:p>
    <w:p w14:paraId="37D115EE" w14:textId="2B70AC86" w:rsidR="00F00FB4" w:rsidRPr="006445F5" w:rsidRDefault="004C0A47" w:rsidP="00F00F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</w:rPr>
      </w:pPr>
      <w:r>
        <w:rPr>
          <w:rFonts w:ascii="Arial Narrow" w:eastAsia="Times New Roman" w:hAnsi="Arial Narrow" w:cs="Times New Roman"/>
          <w:b/>
          <w:bCs/>
          <w:sz w:val="32"/>
          <w:szCs w:val="24"/>
        </w:rPr>
        <w:t>Center for Fraternal Values and Leadership</w:t>
      </w:r>
    </w:p>
    <w:p w14:paraId="6B432BE4" w14:textId="32FD0ED2" w:rsidR="00F00FB4" w:rsidRPr="006445F5" w:rsidRDefault="00F00FB4" w:rsidP="00F00F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</w:rPr>
      </w:pPr>
      <w:r w:rsidRPr="006445F5">
        <w:rPr>
          <w:rFonts w:ascii="Arial Narrow" w:eastAsia="Times New Roman" w:hAnsi="Arial Narrow" w:cs="Times New Roman"/>
          <w:b/>
          <w:bCs/>
          <w:sz w:val="32"/>
          <w:szCs w:val="24"/>
        </w:rPr>
        <w:t>FERPA Academic</w:t>
      </w:r>
      <w:r w:rsidR="006813BE">
        <w:rPr>
          <w:rFonts w:ascii="Arial Narrow" w:eastAsia="Times New Roman" w:hAnsi="Arial Narrow" w:cs="Times New Roman"/>
          <w:b/>
          <w:bCs/>
          <w:sz w:val="32"/>
          <w:szCs w:val="24"/>
        </w:rPr>
        <w:t xml:space="preserve"> &amp; Student Conduct</w:t>
      </w:r>
      <w:r w:rsidRPr="006445F5">
        <w:rPr>
          <w:rFonts w:ascii="Arial Narrow" w:eastAsia="Times New Roman" w:hAnsi="Arial Narrow" w:cs="Times New Roman"/>
          <w:b/>
          <w:bCs/>
          <w:sz w:val="32"/>
          <w:szCs w:val="24"/>
        </w:rPr>
        <w:t xml:space="preserve"> Release Form</w:t>
      </w:r>
    </w:p>
    <w:p w14:paraId="0AF7C144" w14:textId="77777777" w:rsidR="00F00FB4" w:rsidRPr="006445F5" w:rsidRDefault="00F00FB4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7D5ECDCD" w14:textId="2BB0B8B1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As a student at West Virginia University </w:t>
      </w:r>
      <w:r w:rsidR="00AB16FB" w:rsidRPr="006445F5">
        <w:rPr>
          <w:rFonts w:ascii="Arial Narrow" w:hAnsi="Arial Narrow" w:cs="Times New Roman"/>
          <w:color w:val="000000"/>
          <w:sz w:val="23"/>
          <w:szCs w:val="23"/>
        </w:rPr>
        <w:t>and a prospective or current member of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44669E" w:rsidRPr="006445F5">
        <w:rPr>
          <w:rFonts w:ascii="Arial Narrow" w:hAnsi="Arial Narrow" w:cs="Times New Roman"/>
          <w:color w:val="000000"/>
          <w:sz w:val="23"/>
          <w:szCs w:val="23"/>
        </w:rPr>
        <w:t xml:space="preserve">a </w:t>
      </w:r>
      <w:r w:rsidR="006445F5">
        <w:rPr>
          <w:rFonts w:ascii="Arial Narrow" w:hAnsi="Arial Narrow" w:cs="Times New Roman"/>
          <w:color w:val="000000"/>
          <w:sz w:val="23"/>
          <w:szCs w:val="23"/>
        </w:rPr>
        <w:t>Greek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AB16FB" w:rsidRPr="006445F5">
        <w:rPr>
          <w:rFonts w:ascii="Arial Narrow" w:hAnsi="Arial Narrow" w:cs="Times New Roman"/>
          <w:color w:val="000000"/>
          <w:sz w:val="23"/>
          <w:szCs w:val="23"/>
        </w:rPr>
        <w:t>O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>rganization</w:t>
      </w:r>
      <w:r w:rsidR="00AB16FB" w:rsidRPr="006445F5">
        <w:rPr>
          <w:rFonts w:ascii="Arial Narrow" w:hAnsi="Arial Narrow" w:cs="Times New Roman"/>
          <w:color w:val="000000"/>
          <w:sz w:val="23"/>
          <w:szCs w:val="23"/>
        </w:rPr>
        <w:t>,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I hereby consent to the release of the following information </w:t>
      </w:r>
      <w:r w:rsidR="00763A5B" w:rsidRPr="006445F5">
        <w:rPr>
          <w:rFonts w:ascii="Arial Narrow" w:hAnsi="Arial Narrow" w:cs="Times New Roman"/>
          <w:color w:val="000000"/>
          <w:sz w:val="23"/>
          <w:szCs w:val="23"/>
        </w:rPr>
        <w:t>in the manner indicated below pursuant to the Family Educational Rights and Privacy Act of 1974 (“FERPA”) (20 U.S.C. § 1232g; 34 C.F.R. Part 99)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: </w:t>
      </w:r>
    </w:p>
    <w:p w14:paraId="390A265D" w14:textId="77777777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556E7F0C" w14:textId="100DD3C8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b/>
          <w:color w:val="000000"/>
          <w:sz w:val="23"/>
          <w:szCs w:val="23"/>
        </w:rPr>
        <w:t>Records to be disclosed: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Semester grade point average, </w:t>
      </w:r>
      <w:r w:rsidR="006C4814" w:rsidRPr="006445F5">
        <w:rPr>
          <w:rFonts w:ascii="Arial Narrow" w:hAnsi="Arial Narrow" w:cs="Times New Roman"/>
          <w:color w:val="000000"/>
          <w:sz w:val="23"/>
          <w:szCs w:val="23"/>
        </w:rPr>
        <w:t>c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>umulative grade point average, semester hours/credits enrolled, permanent address and phone number, alert slips, suspension</w:t>
      </w:r>
      <w:r w:rsidR="00AB16FB" w:rsidRPr="006445F5">
        <w:rPr>
          <w:rFonts w:ascii="Arial Narrow" w:hAnsi="Arial Narrow" w:cs="Times New Roman"/>
          <w:color w:val="000000"/>
          <w:sz w:val="23"/>
          <w:szCs w:val="23"/>
        </w:rPr>
        <w:t>,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academic probation standing</w:t>
      </w:r>
      <w:r w:rsidR="006813BE">
        <w:rPr>
          <w:rFonts w:ascii="Arial Narrow" w:hAnsi="Arial Narrow" w:cs="Times New Roman"/>
          <w:color w:val="000000"/>
          <w:sz w:val="23"/>
          <w:szCs w:val="23"/>
        </w:rPr>
        <w:t>, and/or</w:t>
      </w:r>
      <w:r w:rsidR="00C14940">
        <w:rPr>
          <w:rFonts w:ascii="Arial Narrow" w:hAnsi="Arial Narrow" w:cs="Times New Roman"/>
          <w:color w:val="000000"/>
          <w:sz w:val="23"/>
          <w:szCs w:val="23"/>
        </w:rPr>
        <w:t xml:space="preserve"> any</w:t>
      </w:r>
      <w:r w:rsidR="006813BE">
        <w:rPr>
          <w:rFonts w:ascii="Arial Narrow" w:hAnsi="Arial Narrow" w:cs="Times New Roman"/>
          <w:color w:val="000000"/>
          <w:sz w:val="23"/>
          <w:szCs w:val="23"/>
        </w:rPr>
        <w:t xml:space="preserve"> student conduct record</w:t>
      </w:r>
      <w:r w:rsidR="00C14940">
        <w:rPr>
          <w:rFonts w:ascii="Arial Narrow" w:hAnsi="Arial Narrow" w:cs="Times New Roman"/>
          <w:color w:val="000000"/>
          <w:sz w:val="23"/>
          <w:szCs w:val="23"/>
        </w:rPr>
        <w:t>s</w:t>
      </w:r>
      <w:r w:rsidR="006813BE">
        <w:rPr>
          <w:rFonts w:ascii="Arial Narrow" w:hAnsi="Arial Narrow" w:cs="Times New Roman"/>
          <w:color w:val="000000"/>
          <w:sz w:val="23"/>
          <w:szCs w:val="23"/>
        </w:rPr>
        <w:t xml:space="preserve"> on file with the Office of Student </w:t>
      </w:r>
      <w:r w:rsidR="004C0A47">
        <w:rPr>
          <w:rFonts w:ascii="Arial Narrow" w:hAnsi="Arial Narrow" w:cs="Times New Roman"/>
          <w:color w:val="000000"/>
          <w:sz w:val="23"/>
          <w:szCs w:val="23"/>
        </w:rPr>
        <w:t xml:space="preserve">and Academic </w:t>
      </w:r>
      <w:r w:rsidR="006813BE">
        <w:rPr>
          <w:rFonts w:ascii="Arial Narrow" w:hAnsi="Arial Narrow" w:cs="Times New Roman"/>
          <w:color w:val="000000"/>
          <w:sz w:val="23"/>
          <w:szCs w:val="23"/>
        </w:rPr>
        <w:t>Conduct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>.</w:t>
      </w:r>
    </w:p>
    <w:p w14:paraId="0B0CD138" w14:textId="77777777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14:paraId="05C30D5D" w14:textId="5CE63A84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b/>
          <w:color w:val="000000"/>
          <w:sz w:val="23"/>
          <w:szCs w:val="23"/>
        </w:rPr>
        <w:t>Parties to whom the records may be disclosed: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44669E" w:rsidRPr="006445F5">
        <w:rPr>
          <w:rFonts w:ascii="Arial Narrow" w:hAnsi="Arial Narrow" w:cs="Times New Roman"/>
          <w:color w:val="000000"/>
          <w:sz w:val="23"/>
          <w:szCs w:val="23"/>
        </w:rPr>
        <w:t>Organization/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Chapter President, </w:t>
      </w:r>
      <w:r w:rsidR="0044669E" w:rsidRPr="006445F5">
        <w:rPr>
          <w:rFonts w:ascii="Arial Narrow" w:hAnsi="Arial Narrow" w:cs="Times New Roman"/>
          <w:color w:val="000000"/>
          <w:sz w:val="23"/>
          <w:szCs w:val="23"/>
        </w:rPr>
        <w:t>Organization/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Chapter Advisor, </w:t>
      </w:r>
      <w:r w:rsidR="004C0A47">
        <w:rPr>
          <w:rFonts w:ascii="Arial Narrow" w:hAnsi="Arial Narrow" w:cs="Times New Roman"/>
          <w:color w:val="000000"/>
          <w:sz w:val="23"/>
          <w:szCs w:val="23"/>
        </w:rPr>
        <w:t xml:space="preserve">Faculty/Staff Mentor, 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Recruitment Chair/New Member Educator, Academic Chair, Honorary Societies, </w:t>
      </w:r>
      <w:bookmarkStart w:id="0" w:name="_GoBack"/>
      <w:bookmarkEnd w:id="0"/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National Headquarters </w:t>
      </w:r>
      <w:r w:rsidR="00C27EED" w:rsidRPr="006445F5">
        <w:rPr>
          <w:rFonts w:ascii="Arial Narrow" w:hAnsi="Arial Narrow" w:cs="Times New Roman"/>
          <w:color w:val="000000"/>
          <w:sz w:val="23"/>
          <w:szCs w:val="23"/>
        </w:rPr>
        <w:t xml:space="preserve">Staff. </w:t>
      </w:r>
    </w:p>
    <w:p w14:paraId="26E46F38" w14:textId="77777777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14:paraId="248B874B" w14:textId="47AE2460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b/>
          <w:color w:val="000000"/>
          <w:sz w:val="23"/>
          <w:szCs w:val="23"/>
        </w:rPr>
        <w:t>Purpose of Disclosure: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For use in scholarship and general statistics, educational programming, award recognition, and verification of minimum academic</w:t>
      </w:r>
      <w:r w:rsidR="006813BE">
        <w:rPr>
          <w:rFonts w:ascii="Arial Narrow" w:hAnsi="Arial Narrow" w:cs="Times New Roman"/>
          <w:color w:val="000000"/>
          <w:sz w:val="23"/>
          <w:szCs w:val="23"/>
        </w:rPr>
        <w:t>/judicial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standards and University enrollment.</w:t>
      </w:r>
    </w:p>
    <w:p w14:paraId="17D21AD2" w14:textId="77777777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14:paraId="725BA435" w14:textId="76BEE5EC" w:rsidR="00DA7AF1" w:rsidRPr="006445F5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6445F5">
        <w:rPr>
          <w:rFonts w:ascii="Arial Narrow" w:hAnsi="Arial Narrow" w:cs="Times New Roman"/>
          <w:b/>
          <w:color w:val="000000"/>
          <w:sz w:val="23"/>
          <w:szCs w:val="23"/>
        </w:rPr>
        <w:t>Length of Disclosure: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This authorization shall remain in </w:t>
      </w:r>
      <w:r w:rsidR="00ED0780" w:rsidRPr="006445F5">
        <w:rPr>
          <w:rFonts w:ascii="Arial Narrow" w:hAnsi="Arial Narrow" w:cs="Times New Roman"/>
          <w:color w:val="000000"/>
          <w:sz w:val="23"/>
          <w:szCs w:val="23"/>
        </w:rPr>
        <w:t>effect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F00FB4" w:rsidRPr="006445F5">
        <w:rPr>
          <w:rFonts w:ascii="Arial Narrow" w:hAnsi="Arial Narrow" w:cs="Times New Roman"/>
          <w:color w:val="000000"/>
          <w:sz w:val="23"/>
          <w:szCs w:val="23"/>
        </w:rPr>
        <w:t>until</w:t>
      </w:r>
      <w:r w:rsidR="0087410A" w:rsidRPr="006445F5">
        <w:rPr>
          <w:rFonts w:ascii="Arial Narrow" w:hAnsi="Arial Narrow" w:cs="Times New Roman"/>
          <w:color w:val="000000"/>
          <w:sz w:val="23"/>
          <w:szCs w:val="23"/>
        </w:rPr>
        <w:t xml:space="preserve"> I leave the university</w:t>
      </w:r>
      <w:r w:rsidR="00521F77" w:rsidRPr="006445F5">
        <w:rPr>
          <w:rFonts w:ascii="Arial Narrow" w:hAnsi="Arial Narrow" w:cs="Times New Roman"/>
          <w:color w:val="000000"/>
          <w:sz w:val="23"/>
          <w:szCs w:val="23"/>
        </w:rPr>
        <w:t xml:space="preserve"> unless earlier revoked by me, in writing and delivered to </w:t>
      </w:r>
      <w:r w:rsidR="00F00FB4" w:rsidRPr="006445F5">
        <w:rPr>
          <w:rFonts w:ascii="Arial Narrow" w:hAnsi="Arial Narrow" w:cs="Times New Roman"/>
          <w:color w:val="000000"/>
          <w:sz w:val="23"/>
          <w:szCs w:val="23"/>
        </w:rPr>
        <w:t xml:space="preserve">the </w:t>
      </w:r>
      <w:r w:rsidR="004C0A47">
        <w:rPr>
          <w:rFonts w:ascii="Arial Narrow" w:hAnsi="Arial Narrow" w:cs="Times New Roman"/>
          <w:color w:val="000000"/>
          <w:sz w:val="23"/>
          <w:szCs w:val="23"/>
        </w:rPr>
        <w:t>Center for Fraternal Values and Leadership</w:t>
      </w:r>
      <w:r w:rsidRPr="006445F5">
        <w:rPr>
          <w:rFonts w:ascii="Arial Narrow" w:hAnsi="Arial Narrow" w:cs="Times New Roman"/>
          <w:color w:val="000000"/>
          <w:sz w:val="23"/>
          <w:szCs w:val="23"/>
        </w:rPr>
        <w:t>.</w:t>
      </w:r>
    </w:p>
    <w:p w14:paraId="5820B25C" w14:textId="77777777" w:rsidR="006C4814" w:rsidRPr="006445F5" w:rsidRDefault="006C4814" w:rsidP="00DA7A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</w:p>
    <w:p w14:paraId="7DBB46C4" w14:textId="77777777" w:rsidR="00DA7AF1" w:rsidRPr="006445F5" w:rsidRDefault="00DA7AF1" w:rsidP="00DA7AF1">
      <w:pPr>
        <w:spacing w:after="0" w:line="240" w:lineRule="auto"/>
        <w:ind w:left="1440" w:firstLine="720"/>
        <w:rPr>
          <w:rFonts w:ascii="Arial Narrow" w:eastAsia="Times New Roman" w:hAnsi="Arial Narrow" w:cs="Times New Roman"/>
          <w:bCs/>
          <w:sz w:val="16"/>
          <w:szCs w:val="24"/>
        </w:rPr>
      </w:pPr>
    </w:p>
    <w:tbl>
      <w:tblPr>
        <w:tblW w:w="10659" w:type="dxa"/>
        <w:tblInd w:w="-519" w:type="dxa"/>
        <w:tblLook w:val="0000" w:firstRow="0" w:lastRow="0" w:firstColumn="0" w:lastColumn="0" w:noHBand="0" w:noVBand="0"/>
      </w:tblPr>
      <w:tblGrid>
        <w:gridCol w:w="10659"/>
      </w:tblGrid>
      <w:tr w:rsidR="00DA7AF1" w:rsidRPr="006445F5" w14:paraId="78C8BB26" w14:textId="77777777" w:rsidTr="006645B2">
        <w:trPr>
          <w:trHeight w:val="414"/>
        </w:trPr>
        <w:tc>
          <w:tcPr>
            <w:tcW w:w="10659" w:type="dxa"/>
          </w:tcPr>
          <w:p w14:paraId="1496D07B" w14:textId="2C9AE05B" w:rsidR="00DA7AF1" w:rsidRPr="006445F5" w:rsidRDefault="00DA7AF1" w:rsidP="006445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Please type in the name, and </w:t>
            </w: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student ID number</w:t>
            </w:r>
            <w:r w:rsidRPr="006445F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for each roster addition. Next, print the form so signatures can be added and dated. Forms should be returned to </w:t>
            </w:r>
            <w:r w:rsidR="00C65988" w:rsidRPr="006445F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the </w:t>
            </w:r>
            <w:r w:rsidR="004C0A47">
              <w:rPr>
                <w:rFonts w:ascii="Arial Narrow" w:eastAsia="Times New Roman" w:hAnsi="Arial Narrow" w:cs="Times New Roman"/>
                <w:sz w:val="20"/>
                <w:szCs w:val="24"/>
              </w:rPr>
              <w:t>Center for Fraternal Values and Leadership</w:t>
            </w:r>
            <w:r w:rsidR="00542902" w:rsidRPr="006445F5">
              <w:rPr>
                <w:rFonts w:ascii="Arial Narrow" w:eastAsia="Times New Roman" w:hAnsi="Arial Narrow" w:cs="Times New Roman"/>
                <w:sz w:val="20"/>
                <w:szCs w:val="24"/>
              </w:rPr>
              <w:t>, Mountainlair.</w:t>
            </w:r>
            <w:r w:rsidR="00880BBB" w:rsidRPr="006445F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7C0910C" w14:textId="77777777" w:rsidR="00DA7AF1" w:rsidRPr="006445F5" w:rsidRDefault="00DA7AF1" w:rsidP="00DA7AF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24"/>
        </w:rPr>
      </w:pPr>
    </w:p>
    <w:tbl>
      <w:tblPr>
        <w:tblW w:w="10707" w:type="dxa"/>
        <w:tblInd w:w="-51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4"/>
        <w:gridCol w:w="2520"/>
        <w:gridCol w:w="1554"/>
        <w:gridCol w:w="1452"/>
        <w:gridCol w:w="3719"/>
        <w:gridCol w:w="1128"/>
      </w:tblGrid>
      <w:tr w:rsidR="00DA7AF1" w:rsidRPr="006445F5" w14:paraId="038BA044" w14:textId="77777777" w:rsidTr="00F00FB4"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1895718" w14:textId="77777777" w:rsidR="00DA7AF1" w:rsidRPr="006445F5" w:rsidRDefault="00DA7AF1" w:rsidP="00DA7AF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4CDF1679" w14:textId="77777777" w:rsidR="00DA7AF1" w:rsidRPr="006445F5" w:rsidRDefault="00DA7AF1" w:rsidP="00DA7A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Name (typed)</w:t>
            </w:r>
          </w:p>
        </w:tc>
        <w:tc>
          <w:tcPr>
            <w:tcW w:w="1554" w:type="dxa"/>
            <w:vAlign w:val="bottom"/>
          </w:tcPr>
          <w:p w14:paraId="256E093C" w14:textId="77777777" w:rsidR="00DA7AF1" w:rsidRPr="006445F5" w:rsidRDefault="00DA7AF1" w:rsidP="00DA7A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  Student ID #</w:t>
            </w:r>
          </w:p>
        </w:tc>
        <w:tc>
          <w:tcPr>
            <w:tcW w:w="1452" w:type="dxa"/>
            <w:vAlign w:val="bottom"/>
          </w:tcPr>
          <w:p w14:paraId="0964FE25" w14:textId="77777777" w:rsidR="00DA7AF1" w:rsidRPr="006445F5" w:rsidRDefault="00DA7AF1" w:rsidP="00DA7AF1">
            <w:pPr>
              <w:spacing w:after="0" w:line="240" w:lineRule="auto"/>
              <w:ind w:right="-51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Enter: </w:t>
            </w:r>
            <w:r w:rsidRPr="006445F5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first semester and year of affiliation </w:t>
            </w:r>
          </w:p>
        </w:tc>
        <w:tc>
          <w:tcPr>
            <w:tcW w:w="3719" w:type="dxa"/>
            <w:vAlign w:val="bottom"/>
          </w:tcPr>
          <w:p w14:paraId="02767F87" w14:textId="7D3687C7" w:rsidR="00DA7AF1" w:rsidRPr="006445F5" w:rsidRDefault="00DA7AF1" w:rsidP="006445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u w:val="single"/>
              </w:rPr>
              <w:t>Signature</w:t>
            </w:r>
            <w:r w:rsidRPr="006445F5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: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 I </w:t>
            </w:r>
            <w:r w:rsidR="00D94091"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>am aware of the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rights granted to me by the Family Educational Rights and Privacy Act of 1974 and permit </w:t>
            </w:r>
            <w:r w:rsidR="004C0A47">
              <w:rPr>
                <w:rFonts w:ascii="Arial Narrow" w:eastAsia="Times New Roman" w:hAnsi="Arial Narrow" w:cs="Times New Roman"/>
                <w:sz w:val="16"/>
                <w:szCs w:val="24"/>
              </w:rPr>
              <w:t>CFVL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to release </w:t>
            </w:r>
            <w:r w:rsidR="006C4814"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>my education</w:t>
            </w:r>
            <w:r w:rsidR="006813BE">
              <w:rPr>
                <w:rFonts w:ascii="Arial Narrow" w:eastAsia="Times New Roman" w:hAnsi="Arial Narrow" w:cs="Times New Roman"/>
                <w:sz w:val="16"/>
                <w:szCs w:val="24"/>
              </w:rPr>
              <w:t>/conduct</w:t>
            </w:r>
            <w:r w:rsidR="006C4814"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records 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to </w:t>
            </w:r>
            <w:r w:rsidR="00D94091"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>my Organization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.  I understand that this waiver will be in effect until </w:t>
            </w:r>
            <w:r w:rsidR="0087410A"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>I leave WVU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>.</w:t>
            </w:r>
          </w:p>
        </w:tc>
        <w:tc>
          <w:tcPr>
            <w:tcW w:w="1128" w:type="dxa"/>
            <w:vAlign w:val="bottom"/>
          </w:tcPr>
          <w:p w14:paraId="1707065B" w14:textId="77777777" w:rsidR="00DA7AF1" w:rsidRPr="006445F5" w:rsidRDefault="00DA7AF1" w:rsidP="00DA7A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Date</w:t>
            </w:r>
          </w:p>
        </w:tc>
      </w:tr>
      <w:tr w:rsidR="00DA7AF1" w:rsidRPr="006445F5" w14:paraId="2DC17925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54E372C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4A77F67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8CF8C41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D445A6E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24DE601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617DAF78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07BC754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2513F27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F0BCA5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B81DAFB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FBAD59B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7DA1700D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5548D46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4E6221C0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3ECA74B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8DADB6A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F202BF4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042FD32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44F81A91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D1FF760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2B44EA4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5B5909A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1793338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1AECBED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09D2221C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D734BEF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B34FFC5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249FF6B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DDC8B19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0D107BC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E22A657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25438CA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1413676A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77312AB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3772DB32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7C7FCEE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E3F1060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4640B85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5D1A9C38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0E8054E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0206FEE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117BB9BA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C4FEFEB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B3F3A6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F96E2A5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A81CEC0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0E56A6D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C30A6CD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7AC96491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290D156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8BBB5FF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441C4BC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A255CFB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66CC641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5FE6083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2A240820" w14:textId="77777777" w:rsidTr="006445F5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B240CDC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0E02E7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D7D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884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7C6A446C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14:paraId="13CFE8D6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A7AF1" w:rsidRPr="006445F5" w14:paraId="01160620" w14:textId="77777777" w:rsidTr="006445F5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35877CF" w14:textId="77777777" w:rsidR="00DA7AF1" w:rsidRPr="006445F5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92547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FE7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C53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8C49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A815" w14:textId="77777777" w:rsidR="00DA7AF1" w:rsidRPr="006445F5" w:rsidRDefault="00DA7AF1" w:rsidP="00DA7AF1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60136117" w14:textId="77777777" w:rsidTr="006445F5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4F59A98" w14:textId="77777777" w:rsidR="000D7066" w:rsidRPr="006445F5" w:rsidRDefault="000D7066" w:rsidP="000D7066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D389010" w14:textId="780CF109" w:rsidR="000D7066" w:rsidRPr="006445F5" w:rsidRDefault="000D7066" w:rsidP="000D7066">
            <w:pPr>
              <w:tabs>
                <w:tab w:val="left" w:pos="932"/>
              </w:tabs>
              <w:spacing w:after="0" w:line="360" w:lineRule="auto"/>
              <w:ind w:left="360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Name (typed)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FB88C3" w14:textId="2387EC3E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  Student ID #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BA573D" w14:textId="307ED7AC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Enter: </w:t>
            </w:r>
            <w:r w:rsidRPr="006445F5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first semester and year of affiliation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B1940D" w14:textId="1E13315F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u w:val="single"/>
              </w:rPr>
              <w:t>Signature</w:t>
            </w:r>
            <w:r w:rsidRPr="006445F5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: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 I am aware of the rights granted to me by the Family Educational Rights and Privacy Act of 1974 and permit </w:t>
            </w:r>
            <w:r w:rsidR="004C0A47">
              <w:rPr>
                <w:rFonts w:ascii="Arial Narrow" w:eastAsia="Times New Roman" w:hAnsi="Arial Narrow" w:cs="Times New Roman"/>
                <w:sz w:val="16"/>
                <w:szCs w:val="24"/>
              </w:rPr>
              <w:t>CFVL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to release my education</w:t>
            </w:r>
            <w:r>
              <w:rPr>
                <w:rFonts w:ascii="Arial Narrow" w:eastAsia="Times New Roman" w:hAnsi="Arial Narrow" w:cs="Times New Roman"/>
                <w:sz w:val="16"/>
                <w:szCs w:val="24"/>
              </w:rPr>
              <w:t>/conduct</w:t>
            </w:r>
            <w:r w:rsidRPr="006445F5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records to my Organization.  I understand that this waiver will be in effect until I leave WVU.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89AF34" w14:textId="53926393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445F5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Date</w:t>
            </w:r>
          </w:p>
        </w:tc>
      </w:tr>
      <w:tr w:rsidR="000D7066" w:rsidRPr="006445F5" w14:paraId="40ADAC7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2808B4A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86C913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80BC41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66DBF5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B51DCC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E904B8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6ED672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1BF37B0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FC8339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E6F8A0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580F4A0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D9777F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6E2D40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6BAA324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C9A8BF3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FF7A1C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A06011F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365D41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48610F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6454D1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F015C1F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B57DB54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4862A5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A140D9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4E59878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BB06E8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A8D04E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0804508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237DB10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3DBF1C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7D7D1AF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D9417B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55EAC1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BFD85D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7D5D6E9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8918F67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33725C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5B1287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8697FA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252BBC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AFB7FA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08D1B1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4680B19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67E5DC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8E06EC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506160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458775D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8C1740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78A478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30552696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DB60B2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BD7B08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C9B726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7280809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6D2942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0BC56CF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EE7CC95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DA03A3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6E6DBE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18FDB8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36E6A2D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902CED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77446B71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FF2F4D0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6A68D4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E87B69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07747CC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1AE2869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F51916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5C1359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6DAC976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26F6DA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7CDE1C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605B67C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DA9515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3A2C08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8BC949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032ACD1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1C8D2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9C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0F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1EAE519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14:paraId="207DE4B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C6C06A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59DBA67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4CED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A1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3D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B123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365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46CDCC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747780E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669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67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CF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527E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80F3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62579AD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C2A4667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885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19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A2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D40F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1D49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D6C5B1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EB9F6C9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40E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D7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9A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8027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43D3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3A8380D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27EF1AE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409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99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EF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F2A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8E6B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61CF3D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80FFD28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E8B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74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C1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B4E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12F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0BDDCE1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A8F4C43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6D6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6D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47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099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4CA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548B4DD5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9422115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BEA4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8B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BA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C8A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5460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C9D88E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AC790B4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349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21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BD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0B2C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FC7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51166C9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38EBDE0A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1F7B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D0D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D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08C7E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A76A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1183881F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181440B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3FBF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5D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282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3F0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7E2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845BAC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6B4C43A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8B2D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72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E6C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8D8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07783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7CA5B4B6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FA660EB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0F170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5E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BF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124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7BE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266A45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8C5A6C4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B70B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93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01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31A6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85EB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8F4588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34EA8AC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99A2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44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FB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26E6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11EB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263F9BE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E62E867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856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715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8F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21D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8747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327FC03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F6C8F21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CD4B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3BA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A3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0CE1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4C3FF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0D7066" w:rsidRPr="006445F5" w14:paraId="4E0FE2C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155628A" w14:textId="77777777" w:rsidR="000D7066" w:rsidRPr="006445F5" w:rsidRDefault="000D7066" w:rsidP="000D7066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22F88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7B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CA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020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BE9A9" w14:textId="77777777" w:rsidR="000D7066" w:rsidRPr="006445F5" w:rsidRDefault="000D7066" w:rsidP="000D7066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3F4BF88" w14:textId="77777777" w:rsidR="00DF324F" w:rsidRPr="006445F5" w:rsidRDefault="004C0A47" w:rsidP="00C65988">
      <w:pPr>
        <w:rPr>
          <w:rFonts w:ascii="Arial Narrow" w:hAnsi="Arial Narrow" w:cs="Times New Roman"/>
        </w:rPr>
      </w:pPr>
    </w:p>
    <w:sectPr w:rsidR="00DF324F" w:rsidRPr="006445F5" w:rsidSect="0087410A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8A4C" w14:textId="77777777" w:rsidR="00F973B1" w:rsidRDefault="00F973B1" w:rsidP="00A552FE">
      <w:pPr>
        <w:spacing w:after="0" w:line="240" w:lineRule="auto"/>
      </w:pPr>
      <w:r>
        <w:separator/>
      </w:r>
    </w:p>
  </w:endnote>
  <w:endnote w:type="continuationSeparator" w:id="0">
    <w:p w14:paraId="26A2B6BB" w14:textId="77777777" w:rsidR="00F973B1" w:rsidRDefault="00F973B1" w:rsidP="00A5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D856" w14:textId="4BDC1A43" w:rsidR="00F00FB4" w:rsidRPr="006445F5" w:rsidRDefault="004C0A47">
    <w:pPr>
      <w:pStyle w:val="Footer"/>
      <w:rPr>
        <w:rFonts w:ascii="Arial Narrow" w:hAnsi="Arial Narrow" w:cs="Times New Roman"/>
        <w:sz w:val="14"/>
      </w:rPr>
    </w:pPr>
    <w:r>
      <w:rPr>
        <w:rFonts w:ascii="Arial Narrow" w:hAnsi="Arial Narrow" w:cs="Times New Roman"/>
        <w:sz w:val="14"/>
      </w:rPr>
      <w:t>CFVL</w:t>
    </w:r>
    <w:r w:rsidR="00F00FB4" w:rsidRPr="006445F5">
      <w:rPr>
        <w:rFonts w:ascii="Arial Narrow" w:hAnsi="Arial Narrow" w:cs="Times New Roman"/>
        <w:sz w:val="14"/>
      </w:rPr>
      <w:t xml:space="preserve"> Office Use Only</w:t>
    </w:r>
  </w:p>
  <w:p w14:paraId="3CFB3B8D" w14:textId="5F3CC487" w:rsidR="00F00FB4" w:rsidRPr="006445F5" w:rsidRDefault="00F00FB4">
    <w:pPr>
      <w:pStyle w:val="Footer"/>
      <w:rPr>
        <w:rFonts w:ascii="Arial Narrow" w:hAnsi="Arial Narrow" w:cs="Times New Roman"/>
      </w:rPr>
    </w:pPr>
    <w:r w:rsidRPr="006445F5">
      <w:rPr>
        <w:rFonts w:ascii="Arial Narrow" w:hAnsi="Arial Narrow" w:cs="Times New Roman"/>
      </w:rPr>
      <w:t xml:space="preserve">Date received:______________________________ </w:t>
    </w:r>
    <w:r w:rsidR="006445F5">
      <w:rPr>
        <w:rFonts w:ascii="Arial Narrow" w:hAnsi="Arial Narrow" w:cs="Times New Roman"/>
      </w:rPr>
      <w:tab/>
    </w:r>
    <w:r w:rsidR="006445F5">
      <w:rPr>
        <w:rFonts w:ascii="Arial Narrow" w:hAnsi="Arial Narrow" w:cs="Times New Roman"/>
      </w:rPr>
      <w:tab/>
    </w:r>
    <w:r w:rsidRPr="006445F5">
      <w:rPr>
        <w:rFonts w:ascii="Arial Narrow" w:hAnsi="Arial Narrow" w:cs="Times New Roman"/>
      </w:rPr>
      <w:t>Received by:________________________________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992F" w14:textId="77777777" w:rsidR="00F973B1" w:rsidRDefault="00F973B1" w:rsidP="00A552FE">
      <w:pPr>
        <w:spacing w:after="0" w:line="240" w:lineRule="auto"/>
      </w:pPr>
      <w:r>
        <w:separator/>
      </w:r>
    </w:p>
  </w:footnote>
  <w:footnote w:type="continuationSeparator" w:id="0">
    <w:p w14:paraId="0DAA6DED" w14:textId="77777777" w:rsidR="00F973B1" w:rsidRDefault="00F973B1" w:rsidP="00A5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9" w:type="dxa"/>
      <w:tblInd w:w="-645" w:type="dxa"/>
      <w:tblLayout w:type="fixed"/>
      <w:tblLook w:val="0000" w:firstRow="0" w:lastRow="0" w:firstColumn="0" w:lastColumn="0" w:noHBand="0" w:noVBand="0"/>
    </w:tblPr>
    <w:tblGrid>
      <w:gridCol w:w="2593"/>
      <w:gridCol w:w="8066"/>
    </w:tblGrid>
    <w:tr w:rsidR="00F00FB4" w:rsidRPr="006445F5" w14:paraId="5BB2E93B" w14:textId="77777777" w:rsidTr="00F00FB4">
      <w:tc>
        <w:tcPr>
          <w:tcW w:w="2593" w:type="dxa"/>
        </w:tcPr>
        <w:p w14:paraId="75FBF72F" w14:textId="517C10F7" w:rsidR="00F00FB4" w:rsidRPr="006445F5" w:rsidRDefault="006445F5" w:rsidP="00F00FB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sz w:val="20"/>
              <w:szCs w:val="24"/>
            </w:rPr>
          </w:pPr>
          <w:r w:rsidRPr="006445F5">
            <w:rPr>
              <w:rFonts w:ascii="Arial Narrow" w:eastAsia="Times New Roman" w:hAnsi="Arial Narrow" w:cs="Times New Roman"/>
              <w:b/>
              <w:bCs/>
              <w:sz w:val="20"/>
              <w:szCs w:val="24"/>
            </w:rPr>
            <w:t>Fraternity/ Sorority:</w:t>
          </w:r>
        </w:p>
      </w:tc>
      <w:tc>
        <w:tcPr>
          <w:tcW w:w="8066" w:type="dxa"/>
          <w:tcBorders>
            <w:bottom w:val="single" w:sz="4" w:space="0" w:color="auto"/>
          </w:tcBorders>
        </w:tcPr>
        <w:p w14:paraId="5E46C2FA" w14:textId="77777777" w:rsidR="00F00FB4" w:rsidRPr="006445F5" w:rsidRDefault="00F00FB4" w:rsidP="00F00FB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sz w:val="20"/>
              <w:szCs w:val="24"/>
            </w:rPr>
          </w:pPr>
        </w:p>
      </w:tc>
    </w:tr>
    <w:tr w:rsidR="00F00FB4" w:rsidRPr="006445F5" w14:paraId="7ECFE016" w14:textId="77777777" w:rsidTr="00F00FB4">
      <w:tc>
        <w:tcPr>
          <w:tcW w:w="2593" w:type="dxa"/>
        </w:tcPr>
        <w:p w14:paraId="79AA524C" w14:textId="77777777" w:rsidR="00F00FB4" w:rsidRPr="006445F5" w:rsidRDefault="00F00FB4" w:rsidP="00F00FB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sz w:val="20"/>
              <w:szCs w:val="24"/>
            </w:rPr>
          </w:pPr>
        </w:p>
      </w:tc>
      <w:tc>
        <w:tcPr>
          <w:tcW w:w="8066" w:type="dxa"/>
          <w:tcBorders>
            <w:top w:val="single" w:sz="4" w:space="0" w:color="auto"/>
          </w:tcBorders>
        </w:tcPr>
        <w:p w14:paraId="162433F5" w14:textId="77777777" w:rsidR="00F00FB4" w:rsidRPr="006445F5" w:rsidRDefault="00F00FB4" w:rsidP="00F00FB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Cs/>
              <w:sz w:val="16"/>
              <w:szCs w:val="24"/>
            </w:rPr>
          </w:pPr>
          <w:r w:rsidRPr="006445F5">
            <w:rPr>
              <w:rFonts w:ascii="Arial Narrow" w:eastAsia="Times New Roman" w:hAnsi="Arial Narrow" w:cs="Times New Roman"/>
              <w:bCs/>
              <w:sz w:val="16"/>
              <w:szCs w:val="24"/>
            </w:rPr>
            <w:t>Please do not list local chapter name</w:t>
          </w:r>
        </w:p>
        <w:p w14:paraId="05EA0BB5" w14:textId="77777777" w:rsidR="00F00FB4" w:rsidRPr="006445F5" w:rsidRDefault="00F00FB4" w:rsidP="00F00FB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20"/>
              <w:szCs w:val="24"/>
            </w:rPr>
          </w:pPr>
        </w:p>
      </w:tc>
    </w:tr>
  </w:tbl>
  <w:p w14:paraId="64F70B94" w14:textId="77777777" w:rsidR="00F00FB4" w:rsidRPr="00F00FB4" w:rsidRDefault="00F00FB4" w:rsidP="00F0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044"/>
    <w:multiLevelType w:val="hybridMultilevel"/>
    <w:tmpl w:val="534E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005"/>
    <w:multiLevelType w:val="hybridMultilevel"/>
    <w:tmpl w:val="70AA81F8"/>
    <w:lvl w:ilvl="0" w:tplc="88DCCCE2">
      <w:start w:val="1"/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F1"/>
    <w:rsid w:val="00006391"/>
    <w:rsid w:val="000A51EC"/>
    <w:rsid w:val="000D7066"/>
    <w:rsid w:val="00107826"/>
    <w:rsid w:val="00114602"/>
    <w:rsid w:val="00352A26"/>
    <w:rsid w:val="00381C30"/>
    <w:rsid w:val="0039118B"/>
    <w:rsid w:val="0044669E"/>
    <w:rsid w:val="004C0A47"/>
    <w:rsid w:val="00521F77"/>
    <w:rsid w:val="00542902"/>
    <w:rsid w:val="006445F5"/>
    <w:rsid w:val="006813BE"/>
    <w:rsid w:val="006A1138"/>
    <w:rsid w:val="006C4814"/>
    <w:rsid w:val="00740113"/>
    <w:rsid w:val="00763A5B"/>
    <w:rsid w:val="0087410A"/>
    <w:rsid w:val="00880BBB"/>
    <w:rsid w:val="0095557C"/>
    <w:rsid w:val="00980F96"/>
    <w:rsid w:val="009D4A48"/>
    <w:rsid w:val="00A552FE"/>
    <w:rsid w:val="00AB16FB"/>
    <w:rsid w:val="00B2298E"/>
    <w:rsid w:val="00B81C12"/>
    <w:rsid w:val="00B940A3"/>
    <w:rsid w:val="00C14940"/>
    <w:rsid w:val="00C27EED"/>
    <w:rsid w:val="00C65988"/>
    <w:rsid w:val="00D94091"/>
    <w:rsid w:val="00DA7AF1"/>
    <w:rsid w:val="00DB6DAE"/>
    <w:rsid w:val="00E11814"/>
    <w:rsid w:val="00E91123"/>
    <w:rsid w:val="00ED0780"/>
    <w:rsid w:val="00F00FB4"/>
    <w:rsid w:val="00F973B1"/>
    <w:rsid w:val="00F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4B248"/>
  <w15:docId w15:val="{6F77F6CF-0CBE-4035-A797-5D50B0C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FE"/>
  </w:style>
  <w:style w:type="paragraph" w:styleId="Footer">
    <w:name w:val="footer"/>
    <w:basedOn w:val="Normal"/>
    <w:link w:val="FooterChar"/>
    <w:uiPriority w:val="99"/>
    <w:unhideWhenUsed/>
    <w:rsid w:val="00A5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FE"/>
  </w:style>
  <w:style w:type="paragraph" w:styleId="BalloonText">
    <w:name w:val="Balloon Text"/>
    <w:basedOn w:val="Normal"/>
    <w:link w:val="BalloonTextChar"/>
    <w:uiPriority w:val="99"/>
    <w:semiHidden/>
    <w:unhideWhenUsed/>
    <w:rsid w:val="00B2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PresentationFormat>15|.DOCX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Kent</dc:creator>
  <cp:lastModifiedBy>Matthew Richardson</cp:lastModifiedBy>
  <cp:revision>2</cp:revision>
  <cp:lastPrinted>2016-02-01T22:32:00Z</cp:lastPrinted>
  <dcterms:created xsi:type="dcterms:W3CDTF">2020-03-26T19:40:00Z</dcterms:created>
  <dcterms:modified xsi:type="dcterms:W3CDTF">2020-03-26T19:40:00Z</dcterms:modified>
</cp:coreProperties>
</file>